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C4AB8" w14:textId="77777777" w:rsidR="000506A2" w:rsidRPr="000506A2" w:rsidRDefault="000506A2" w:rsidP="000506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506A2">
        <w:rPr>
          <w:rFonts w:ascii="Times New Roman" w:hAnsi="Times New Roman" w:cs="Times New Roman"/>
          <w:b/>
          <w:bCs/>
          <w:sz w:val="28"/>
          <w:szCs w:val="28"/>
          <w:u w:val="single"/>
        </w:rPr>
        <w:t>ANEXO 1</w:t>
      </w:r>
    </w:p>
    <w:p w14:paraId="54AB38CE" w14:textId="77777777" w:rsidR="000506A2" w:rsidRPr="000506A2" w:rsidRDefault="000506A2" w:rsidP="000506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AF0702" w14:textId="77777777" w:rsidR="000506A2" w:rsidRPr="000506A2" w:rsidRDefault="000506A2" w:rsidP="000506A2">
      <w:pPr>
        <w:rPr>
          <w:rFonts w:ascii="Times New Roman" w:hAnsi="Times New Roman"/>
          <w:sz w:val="28"/>
          <w:szCs w:val="28"/>
        </w:rPr>
      </w:pPr>
      <w:r w:rsidRPr="000506A2">
        <w:rPr>
          <w:rFonts w:ascii="Times New Roman" w:hAnsi="Times New Roman"/>
          <w:sz w:val="28"/>
          <w:szCs w:val="28"/>
        </w:rPr>
        <w:t xml:space="preserve">Ao </w:t>
      </w:r>
      <w:r w:rsidRPr="000506A2">
        <w:rPr>
          <w:rFonts w:ascii="Times New Roman" w:hAnsi="Times New Roman"/>
          <w:b/>
          <w:sz w:val="28"/>
          <w:szCs w:val="28"/>
        </w:rPr>
        <w:t>Conselho Federal da Ordem dos Advogados do Brasil</w:t>
      </w:r>
      <w:r w:rsidRPr="000506A2">
        <w:rPr>
          <w:rFonts w:ascii="Times New Roman" w:hAnsi="Times New Roman"/>
          <w:sz w:val="28"/>
          <w:szCs w:val="28"/>
        </w:rPr>
        <w:t>.</w:t>
      </w:r>
    </w:p>
    <w:p w14:paraId="20ACBF34" w14:textId="77777777" w:rsidR="000506A2" w:rsidRPr="000506A2" w:rsidRDefault="000506A2" w:rsidP="000506A2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0506A2">
        <w:rPr>
          <w:rFonts w:ascii="Times New Roman" w:hAnsi="Times New Roman"/>
          <w:sz w:val="28"/>
          <w:szCs w:val="28"/>
          <w:u w:val="single"/>
        </w:rPr>
        <w:t>Ref</w:t>
      </w:r>
      <w:r w:rsidRPr="000506A2">
        <w:rPr>
          <w:rFonts w:ascii="Times New Roman" w:hAnsi="Times New Roman"/>
          <w:sz w:val="28"/>
          <w:szCs w:val="28"/>
        </w:rPr>
        <w:t>.: Formação da lista sêxtupla constitucional para preenchimento da vaga de Desembargador Federal destinada à Advocacia no Tribunal Regional do Trabalho da 11ª Região.</w:t>
      </w:r>
    </w:p>
    <w:p w14:paraId="1E3001D0" w14:textId="77777777" w:rsidR="000506A2" w:rsidRPr="000506A2" w:rsidRDefault="000506A2" w:rsidP="000506A2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32C24CD3" w14:textId="77777777" w:rsidR="000506A2" w:rsidRPr="000506A2" w:rsidRDefault="000506A2" w:rsidP="000506A2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0506A2">
        <w:rPr>
          <w:rFonts w:ascii="Times New Roman" w:hAnsi="Times New Roman"/>
          <w:sz w:val="28"/>
          <w:szCs w:val="28"/>
        </w:rPr>
        <w:t>Provimento n. 102/2004 – CFOAB.</w:t>
      </w:r>
    </w:p>
    <w:p w14:paraId="630A0055" w14:textId="77777777" w:rsidR="000506A2" w:rsidRPr="000506A2" w:rsidRDefault="000506A2" w:rsidP="000506A2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11BBBA3D" w14:textId="77777777" w:rsidR="000506A2" w:rsidRPr="000506A2" w:rsidRDefault="000506A2" w:rsidP="000506A2">
      <w:pPr>
        <w:pStyle w:val="SemEspaamen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506A2">
        <w:rPr>
          <w:rFonts w:ascii="Times New Roman" w:hAnsi="Times New Roman"/>
          <w:b/>
          <w:sz w:val="28"/>
          <w:szCs w:val="28"/>
          <w:u w:val="single"/>
        </w:rPr>
        <w:t xml:space="preserve">CURRÍCULO </w:t>
      </w:r>
    </w:p>
    <w:p w14:paraId="69E46537" w14:textId="77777777" w:rsidR="000506A2" w:rsidRPr="000506A2" w:rsidRDefault="000506A2" w:rsidP="000506A2">
      <w:pPr>
        <w:pStyle w:val="SemEspaamento"/>
        <w:jc w:val="center"/>
        <w:rPr>
          <w:rFonts w:ascii="Times New Roman" w:hAnsi="Times New Roman"/>
          <w:bCs/>
          <w:sz w:val="28"/>
          <w:szCs w:val="28"/>
        </w:rPr>
      </w:pPr>
      <w:r w:rsidRPr="000506A2">
        <w:rPr>
          <w:rFonts w:ascii="Times New Roman" w:hAnsi="Times New Roman"/>
          <w:bCs/>
          <w:sz w:val="28"/>
          <w:szCs w:val="28"/>
        </w:rPr>
        <w:t>(art. 6º, “c”, Provimento n. 102/2004-CFOAB)</w:t>
      </w:r>
    </w:p>
    <w:p w14:paraId="7A0BCB84" w14:textId="77777777" w:rsidR="000506A2" w:rsidRPr="000506A2" w:rsidRDefault="000506A2" w:rsidP="000506A2">
      <w:pPr>
        <w:pStyle w:val="SemEspaamento"/>
        <w:jc w:val="center"/>
        <w:rPr>
          <w:rFonts w:ascii="Times New Roman" w:hAnsi="Times New Roman"/>
          <w:sz w:val="28"/>
          <w:szCs w:val="28"/>
        </w:rPr>
      </w:pPr>
      <w:r w:rsidRPr="000506A2">
        <w:rPr>
          <w:rFonts w:ascii="Times New Roman" w:hAnsi="Times New Roman"/>
          <w:sz w:val="28"/>
          <w:szCs w:val="28"/>
        </w:rPr>
        <w:t>(formulário-modelo)</w:t>
      </w:r>
    </w:p>
    <w:p w14:paraId="318B6D4E" w14:textId="77777777" w:rsidR="000506A2" w:rsidRPr="000506A2" w:rsidRDefault="000506A2" w:rsidP="000506A2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4CED27F8" w14:textId="77777777" w:rsidR="000506A2" w:rsidRPr="000506A2" w:rsidRDefault="000506A2" w:rsidP="000506A2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0506A2">
        <w:rPr>
          <w:rFonts w:ascii="Times New Roman" w:hAnsi="Times New Roman"/>
          <w:sz w:val="28"/>
          <w:szCs w:val="28"/>
        </w:rPr>
        <w:t>1 - Dados pessoais.</w:t>
      </w:r>
    </w:p>
    <w:p w14:paraId="41233EBE" w14:textId="77777777" w:rsidR="000506A2" w:rsidRPr="000506A2" w:rsidRDefault="000506A2" w:rsidP="000506A2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0506A2">
        <w:rPr>
          <w:rFonts w:ascii="Times New Roman" w:hAnsi="Times New Roman"/>
          <w:sz w:val="28"/>
          <w:szCs w:val="28"/>
        </w:rPr>
        <w:t>Nome:</w:t>
      </w:r>
    </w:p>
    <w:p w14:paraId="002ADD36" w14:textId="77777777" w:rsidR="000506A2" w:rsidRPr="000506A2" w:rsidRDefault="000506A2" w:rsidP="000506A2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0506A2">
        <w:rPr>
          <w:rFonts w:ascii="Times New Roman" w:hAnsi="Times New Roman"/>
          <w:sz w:val="28"/>
          <w:szCs w:val="28"/>
        </w:rPr>
        <w:t>Nome social:</w:t>
      </w:r>
    </w:p>
    <w:p w14:paraId="07752076" w14:textId="77777777" w:rsidR="000506A2" w:rsidRPr="000506A2" w:rsidRDefault="000506A2" w:rsidP="000506A2">
      <w:pPr>
        <w:pStyle w:val="SemEspaamento"/>
        <w:ind w:left="708"/>
        <w:jc w:val="both"/>
        <w:rPr>
          <w:rFonts w:ascii="Times New Roman" w:hAnsi="Times New Roman"/>
          <w:sz w:val="28"/>
          <w:szCs w:val="28"/>
        </w:rPr>
      </w:pPr>
      <w:r w:rsidRPr="000506A2">
        <w:rPr>
          <w:rFonts w:ascii="Times New Roman" w:hAnsi="Times New Roman"/>
          <w:sz w:val="28"/>
          <w:szCs w:val="28"/>
        </w:rPr>
        <w:t>Endereço completo:</w:t>
      </w:r>
    </w:p>
    <w:p w14:paraId="336AF90E" w14:textId="77777777" w:rsidR="000506A2" w:rsidRPr="000506A2" w:rsidRDefault="000506A2" w:rsidP="000506A2">
      <w:pPr>
        <w:pStyle w:val="SemEspaamento"/>
        <w:ind w:left="708"/>
        <w:jc w:val="both"/>
        <w:rPr>
          <w:rFonts w:ascii="Times New Roman" w:hAnsi="Times New Roman"/>
          <w:sz w:val="28"/>
          <w:szCs w:val="28"/>
        </w:rPr>
      </w:pPr>
      <w:r w:rsidRPr="000506A2">
        <w:rPr>
          <w:rFonts w:ascii="Times New Roman" w:hAnsi="Times New Roman"/>
          <w:sz w:val="28"/>
          <w:szCs w:val="28"/>
        </w:rPr>
        <w:t>Telefone fixo n.:</w:t>
      </w:r>
    </w:p>
    <w:p w14:paraId="29E15A0E" w14:textId="77777777" w:rsidR="000506A2" w:rsidRPr="000506A2" w:rsidRDefault="000506A2" w:rsidP="000506A2">
      <w:pPr>
        <w:pStyle w:val="SemEspaamento"/>
        <w:ind w:left="708"/>
        <w:jc w:val="both"/>
        <w:rPr>
          <w:rFonts w:ascii="Times New Roman" w:hAnsi="Times New Roman"/>
          <w:sz w:val="28"/>
          <w:szCs w:val="28"/>
        </w:rPr>
      </w:pPr>
      <w:r w:rsidRPr="000506A2">
        <w:rPr>
          <w:rFonts w:ascii="Times New Roman" w:hAnsi="Times New Roman"/>
          <w:sz w:val="28"/>
          <w:szCs w:val="28"/>
        </w:rPr>
        <w:t>Telefone celular n.:</w:t>
      </w:r>
    </w:p>
    <w:p w14:paraId="45489CB8" w14:textId="77777777" w:rsidR="000506A2" w:rsidRPr="000506A2" w:rsidRDefault="000506A2" w:rsidP="000506A2">
      <w:pPr>
        <w:pStyle w:val="SemEspaamento"/>
        <w:ind w:left="708"/>
        <w:jc w:val="both"/>
        <w:rPr>
          <w:rFonts w:ascii="Times New Roman" w:hAnsi="Times New Roman"/>
          <w:sz w:val="28"/>
          <w:szCs w:val="28"/>
        </w:rPr>
      </w:pPr>
      <w:r w:rsidRPr="000506A2">
        <w:rPr>
          <w:rFonts w:ascii="Times New Roman" w:hAnsi="Times New Roman"/>
          <w:sz w:val="28"/>
          <w:szCs w:val="28"/>
        </w:rPr>
        <w:t>Endereço eletrônico:</w:t>
      </w:r>
    </w:p>
    <w:p w14:paraId="0DB127EF" w14:textId="77777777" w:rsidR="000506A2" w:rsidRPr="000506A2" w:rsidRDefault="000506A2" w:rsidP="000506A2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0506A2">
        <w:rPr>
          <w:rFonts w:ascii="Times New Roman" w:hAnsi="Times New Roman"/>
          <w:sz w:val="28"/>
          <w:szCs w:val="28"/>
        </w:rPr>
        <w:t xml:space="preserve"> </w:t>
      </w:r>
      <w:r w:rsidRPr="000506A2">
        <w:rPr>
          <w:rFonts w:ascii="Times New Roman" w:hAnsi="Times New Roman"/>
          <w:sz w:val="28"/>
          <w:szCs w:val="28"/>
        </w:rPr>
        <w:tab/>
        <w:t xml:space="preserve">Data de nascimento: </w:t>
      </w:r>
    </w:p>
    <w:p w14:paraId="6055B8F7" w14:textId="77777777" w:rsidR="000506A2" w:rsidRPr="000506A2" w:rsidRDefault="000506A2" w:rsidP="000506A2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53A5BDF6" w14:textId="77777777" w:rsidR="000506A2" w:rsidRPr="000506A2" w:rsidRDefault="000506A2" w:rsidP="000506A2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0506A2">
        <w:rPr>
          <w:rFonts w:ascii="Times New Roman" w:hAnsi="Times New Roman"/>
          <w:sz w:val="28"/>
          <w:szCs w:val="28"/>
        </w:rPr>
        <w:t>2 - Inscrição na OAB.</w:t>
      </w:r>
    </w:p>
    <w:p w14:paraId="1875653B" w14:textId="77777777" w:rsidR="000506A2" w:rsidRPr="000506A2" w:rsidRDefault="000506A2" w:rsidP="000506A2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0506A2">
        <w:rPr>
          <w:rFonts w:ascii="Times New Roman" w:hAnsi="Times New Roman"/>
          <w:sz w:val="28"/>
          <w:szCs w:val="28"/>
        </w:rPr>
        <w:t xml:space="preserve">Inscrição principal n.: </w:t>
      </w:r>
    </w:p>
    <w:p w14:paraId="6AB93A42" w14:textId="77777777" w:rsidR="000506A2" w:rsidRPr="000506A2" w:rsidRDefault="000506A2" w:rsidP="000506A2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0506A2">
        <w:rPr>
          <w:rFonts w:ascii="Times New Roman" w:hAnsi="Times New Roman"/>
          <w:sz w:val="28"/>
          <w:szCs w:val="28"/>
        </w:rPr>
        <w:t xml:space="preserve">Inscrição provisória </w:t>
      </w:r>
      <w:proofErr w:type="gramStart"/>
      <w:r w:rsidRPr="000506A2">
        <w:rPr>
          <w:rFonts w:ascii="Times New Roman" w:hAnsi="Times New Roman"/>
          <w:sz w:val="28"/>
          <w:szCs w:val="28"/>
        </w:rPr>
        <w:t>n.::</w:t>
      </w:r>
      <w:proofErr w:type="gramEnd"/>
      <w:r w:rsidRPr="000506A2">
        <w:rPr>
          <w:rFonts w:ascii="Times New Roman" w:hAnsi="Times New Roman"/>
          <w:sz w:val="28"/>
          <w:szCs w:val="28"/>
        </w:rPr>
        <w:t xml:space="preserve"> </w:t>
      </w:r>
    </w:p>
    <w:p w14:paraId="5EFCEE29" w14:textId="77777777" w:rsidR="000506A2" w:rsidRPr="000506A2" w:rsidRDefault="000506A2" w:rsidP="000506A2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0506A2">
        <w:rPr>
          <w:rFonts w:ascii="Times New Roman" w:hAnsi="Times New Roman"/>
          <w:sz w:val="28"/>
          <w:szCs w:val="28"/>
        </w:rPr>
        <w:t>Inscrição(</w:t>
      </w:r>
      <w:proofErr w:type="spellStart"/>
      <w:r w:rsidRPr="000506A2">
        <w:rPr>
          <w:rFonts w:ascii="Times New Roman" w:hAnsi="Times New Roman"/>
          <w:sz w:val="28"/>
          <w:szCs w:val="28"/>
        </w:rPr>
        <w:t>ões</w:t>
      </w:r>
      <w:proofErr w:type="spellEnd"/>
      <w:r w:rsidRPr="000506A2">
        <w:rPr>
          <w:rFonts w:ascii="Times New Roman" w:hAnsi="Times New Roman"/>
          <w:sz w:val="28"/>
          <w:szCs w:val="28"/>
        </w:rPr>
        <w:t>) suplementar(es) n(s).:</w:t>
      </w:r>
    </w:p>
    <w:p w14:paraId="28498239" w14:textId="77777777" w:rsidR="000506A2" w:rsidRPr="000506A2" w:rsidRDefault="000506A2" w:rsidP="000506A2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0506A2">
        <w:rPr>
          <w:rFonts w:ascii="Times New Roman" w:hAnsi="Times New Roman"/>
          <w:sz w:val="28"/>
          <w:szCs w:val="28"/>
        </w:rPr>
        <w:t xml:space="preserve"> </w:t>
      </w:r>
    </w:p>
    <w:p w14:paraId="27158AB1" w14:textId="77777777" w:rsidR="000506A2" w:rsidRPr="000506A2" w:rsidRDefault="000506A2" w:rsidP="000506A2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0506A2">
        <w:rPr>
          <w:rFonts w:ascii="Times New Roman" w:hAnsi="Times New Roman"/>
          <w:sz w:val="28"/>
          <w:szCs w:val="28"/>
        </w:rPr>
        <w:t>3 - Formação:</w:t>
      </w:r>
    </w:p>
    <w:p w14:paraId="007674CF" w14:textId="77777777" w:rsidR="000506A2" w:rsidRPr="000506A2" w:rsidRDefault="000506A2" w:rsidP="000506A2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5B6BC7C5" w14:textId="77777777" w:rsidR="000506A2" w:rsidRPr="000506A2" w:rsidRDefault="000506A2" w:rsidP="000506A2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0506A2">
        <w:rPr>
          <w:rFonts w:ascii="Times New Roman" w:hAnsi="Times New Roman"/>
          <w:sz w:val="28"/>
          <w:szCs w:val="28"/>
        </w:rPr>
        <w:t>4 - Atividades e experiência profissionais:</w:t>
      </w:r>
    </w:p>
    <w:p w14:paraId="50DBAE9A" w14:textId="77777777" w:rsidR="000506A2" w:rsidRPr="000506A2" w:rsidRDefault="000506A2" w:rsidP="000506A2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16C62DAD" w14:textId="77777777" w:rsidR="000506A2" w:rsidRPr="000506A2" w:rsidRDefault="000506A2" w:rsidP="000506A2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0506A2">
        <w:rPr>
          <w:rFonts w:ascii="Times New Roman" w:hAnsi="Times New Roman"/>
          <w:sz w:val="28"/>
          <w:szCs w:val="28"/>
        </w:rPr>
        <w:t>5 - Atividades e funções desempenhadas no âmbito da OAB:</w:t>
      </w:r>
    </w:p>
    <w:p w14:paraId="4BD3169F" w14:textId="77777777" w:rsidR="000506A2" w:rsidRPr="000506A2" w:rsidRDefault="000506A2" w:rsidP="000506A2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7C17A441" w14:textId="77777777" w:rsidR="000506A2" w:rsidRPr="000506A2" w:rsidRDefault="000506A2" w:rsidP="000506A2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0506A2">
        <w:rPr>
          <w:rFonts w:ascii="Times New Roman" w:hAnsi="Times New Roman"/>
          <w:sz w:val="28"/>
          <w:szCs w:val="28"/>
        </w:rPr>
        <w:t>6 - Informações adicionais:</w:t>
      </w:r>
    </w:p>
    <w:p w14:paraId="3205514B" w14:textId="77777777" w:rsidR="000506A2" w:rsidRPr="000506A2" w:rsidRDefault="000506A2" w:rsidP="000506A2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110C7182" w14:textId="77777777" w:rsidR="000506A2" w:rsidRPr="000506A2" w:rsidRDefault="000506A2" w:rsidP="000506A2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0506A2">
        <w:rPr>
          <w:rFonts w:ascii="Times New Roman" w:hAnsi="Times New Roman"/>
          <w:sz w:val="28"/>
          <w:szCs w:val="28"/>
        </w:rPr>
        <w:t>Local e data.</w:t>
      </w:r>
    </w:p>
    <w:p w14:paraId="256B31BD" w14:textId="77777777" w:rsidR="000506A2" w:rsidRPr="000506A2" w:rsidRDefault="000506A2" w:rsidP="000506A2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1C5FEB44" w14:textId="77777777" w:rsidR="000506A2" w:rsidRPr="000506A2" w:rsidRDefault="000506A2" w:rsidP="000506A2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0506A2">
        <w:rPr>
          <w:rFonts w:ascii="Times New Roman" w:hAnsi="Times New Roman"/>
          <w:sz w:val="28"/>
          <w:szCs w:val="28"/>
        </w:rPr>
        <w:t>Identificação e assinatura.</w:t>
      </w:r>
    </w:p>
    <w:p w14:paraId="4D63379B" w14:textId="77777777" w:rsidR="002F3902" w:rsidRPr="000506A2" w:rsidRDefault="002F3902">
      <w:pPr>
        <w:rPr>
          <w:sz w:val="28"/>
          <w:szCs w:val="28"/>
        </w:rPr>
      </w:pPr>
    </w:p>
    <w:sectPr w:rsidR="002F3902" w:rsidRPr="000506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6A2"/>
    <w:rsid w:val="000506A2"/>
    <w:rsid w:val="002F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39A3A"/>
  <w15:chartTrackingRefBased/>
  <w15:docId w15:val="{ED691A7C-5C0D-4FBF-8A0C-69958A41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6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506A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668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Samara Mateus de Oliveira</dc:creator>
  <cp:keywords/>
  <dc:description/>
  <cp:lastModifiedBy>Samara Mateus de Oliveira</cp:lastModifiedBy>
  <cp:revision>1</cp:revision>
  <dcterms:created xsi:type="dcterms:W3CDTF">2022-08-22T18:33:00Z</dcterms:created>
  <dcterms:modified xsi:type="dcterms:W3CDTF">2022-08-22T18:36:00Z</dcterms:modified>
</cp:coreProperties>
</file>